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C920" w14:textId="6889970F" w:rsidR="00F35911" w:rsidRDefault="00493C25" w:rsidP="00F35911">
      <w:pPr>
        <w:pStyle w:val="NormalWeb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E2AFFC" wp14:editId="52EC3106">
            <wp:simplePos x="0" y="0"/>
            <wp:positionH relativeFrom="column">
              <wp:posOffset>990600</wp:posOffset>
            </wp:positionH>
            <wp:positionV relativeFrom="paragraph">
              <wp:posOffset>304800</wp:posOffset>
            </wp:positionV>
            <wp:extent cx="3962400" cy="1209675"/>
            <wp:effectExtent l="0" t="0" r="0" b="0"/>
            <wp:wrapTopAndBottom/>
            <wp:docPr id="191869904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99042" name="Picture 1" descr="A close-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531A36" w14:textId="6F63F3B7" w:rsidR="00F35911" w:rsidRDefault="00F35911" w:rsidP="00F3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7F0A336" w14:textId="77777777" w:rsidR="00F35911" w:rsidRDefault="00F35911" w:rsidP="00F3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D27771B" w14:textId="096B34A8" w:rsidR="00F35911" w:rsidRDefault="00F35911" w:rsidP="00F3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359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Physical Therapy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BE45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–</w:t>
      </w:r>
      <w:r w:rsidR="00493C2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ha</w:t>
      </w:r>
      <w:r w:rsidR="00BE45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ve you completed </w:t>
      </w:r>
      <w:r w:rsidR="00DA6C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</w:t>
      </w:r>
      <w:r w:rsidR="00BE45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hysical </w:t>
      </w:r>
      <w:r w:rsidR="00DA6C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</w:t>
      </w:r>
      <w:r w:rsidR="00BE45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herapy for the issue bringing you into clinic today? (please circle) </w:t>
      </w:r>
      <w:r w:rsidR="00493C25" w:rsidRPr="00BE45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Yes/No</w:t>
      </w:r>
      <w:r w:rsidR="002E72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,</w:t>
      </w:r>
      <w:r w:rsidR="00493C2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BE45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if Yes: </w:t>
      </w:r>
    </w:p>
    <w:p w14:paraId="0D956C2A" w14:textId="77777777" w:rsidR="00F35911" w:rsidRDefault="00F35911" w:rsidP="00F3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Where:  </w:t>
      </w:r>
      <w:r w:rsidRPr="00F359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____________________________</w:t>
      </w:r>
    </w:p>
    <w:p w14:paraId="0E6E1E7E" w14:textId="77777777" w:rsidR="00F35911" w:rsidRDefault="00F35911" w:rsidP="00F3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359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Dates: ____________________________</w:t>
      </w:r>
    </w:p>
    <w:p w14:paraId="03935C02" w14:textId="10E9C9F8" w:rsidR="00F35911" w:rsidRDefault="00F35911" w:rsidP="00F3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3591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Pain management</w:t>
      </w:r>
      <w:r w:rsidR="00493C2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="00BE45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–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ha</w:t>
      </w:r>
      <w:r w:rsidR="00BE45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ve you completed </w:t>
      </w:r>
      <w:r w:rsidR="00493C2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pain management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for the issue bringing </w:t>
      </w:r>
      <w:r w:rsidR="00493C2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you in</w:t>
      </w:r>
      <w:r w:rsidR="00BE45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to</w:t>
      </w:r>
      <w:r w:rsidR="00DA6C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clinic</w:t>
      </w:r>
      <w:r w:rsidR="00BE45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493C2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today? </w:t>
      </w:r>
      <w:r w:rsidR="00BE4527" w:rsidRPr="00BE45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(please circle)</w:t>
      </w:r>
      <w:r w:rsidR="00BE45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493C25" w:rsidRPr="002E726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Yes/No</w:t>
      </w:r>
      <w:r w:rsidR="00BE452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, if Yes: </w:t>
      </w:r>
    </w:p>
    <w:p w14:paraId="30F962B2" w14:textId="3594D371" w:rsidR="00F35911" w:rsidRPr="00F35911" w:rsidRDefault="00F35911" w:rsidP="00F3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Where: </w:t>
      </w:r>
      <w:r w:rsidRPr="00F359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____________________________</w:t>
      </w:r>
    </w:p>
    <w:p w14:paraId="6A4C1BC8" w14:textId="156377DF" w:rsidR="00F35911" w:rsidRPr="00F35911" w:rsidRDefault="00F35911" w:rsidP="00F3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Dates: </w:t>
      </w:r>
      <w:r w:rsidRPr="00F3591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___________________________</w:t>
      </w:r>
    </w:p>
    <w:p w14:paraId="54E4CC62" w14:textId="77777777" w:rsidR="00F35911" w:rsidRDefault="00F35911" w:rsidP="00F3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184400D" w14:textId="5F892F52" w:rsidR="00F35911" w:rsidRPr="00F35911" w:rsidRDefault="00BE4527" w:rsidP="00493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In order for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us to facilitate your care and to gain a fuller picture of your medical history, we need you to please fill out the Release of Information (Name, DOB and Signature) on the next page. O</w:t>
      </w:r>
      <w:r w:rsidR="00493C2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ur staff will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obtain the information needed from previous providers. </w:t>
      </w:r>
      <w:r w:rsidR="00493C2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Thank you! </w:t>
      </w:r>
    </w:p>
    <w:p w14:paraId="683CE1F6" w14:textId="77777777" w:rsidR="00F35911" w:rsidRDefault="00F35911" w:rsidP="00F35911">
      <w:pPr>
        <w:pStyle w:val="NormalWeb"/>
        <w:rPr>
          <w:color w:val="000000"/>
          <w:sz w:val="27"/>
          <w:szCs w:val="27"/>
        </w:rPr>
      </w:pPr>
    </w:p>
    <w:p w14:paraId="24253C77" w14:textId="4F9A4FB3" w:rsidR="00F502E9" w:rsidRPr="00F35911" w:rsidRDefault="00000000" w:rsidP="00F35911">
      <w:r>
        <w:rPr>
          <w:noProof/>
        </w:rPr>
        <w:lastRenderedPageBreak/>
        <w:pict w14:anchorId="73A48FA6">
          <v:rect id="_x0000_s1030" style="position:absolute;margin-left:25.5pt;margin-top:668.3pt;width:205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" fillcolor="#ffc000" stroked="f">
            <v:fill opacity="32896f"/>
          </v:rect>
        </w:pict>
      </w:r>
      <w:r>
        <w:rPr>
          <w:noProof/>
        </w:rPr>
        <w:pict w14:anchorId="6F16E941">
          <v:rect id="_x0000_s1029" style="position:absolute;margin-left:23.25pt;margin-top:628.55pt;width:205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" fillcolor="#ffc000" stroked="f">
            <v:fill opacity="32896f"/>
          </v:rect>
        </w:pict>
      </w:r>
      <w:r>
        <w:rPr>
          <w:noProof/>
        </w:rPr>
        <w:pict w14:anchorId="72E0E4FF">
          <v:rect id="_x0000_s1027" style="position:absolute;margin-left:343.5pt;margin-top:79.55pt;width:186.7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" fillcolor="#ffc000" stroked="f">
            <v:fill opacity="32896f"/>
          </v:rect>
        </w:pict>
      </w:r>
      <w:r>
        <w:rPr>
          <w:noProof/>
        </w:rPr>
        <w:pict w14:anchorId="5A0564F6">
          <v:rect id="Rectangle 1" o:spid="_x0000_s1026" style="position:absolute;margin-left:83.25pt;margin-top:80.3pt;width:186.7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" fillcolor="#ffc000 [3207]" stroked="f">
            <v:fill opacity="32896f"/>
          </v:rect>
        </w:pict>
      </w:r>
      <w:r w:rsidR="004A7555">
        <w:rPr>
          <w:noProof/>
        </w:rPr>
        <w:drawing>
          <wp:inline distT="0" distB="0" distL="0" distR="0" wp14:anchorId="27CFDE64" wp14:editId="260F5257">
            <wp:extent cx="7067550" cy="9103360"/>
            <wp:effectExtent l="0" t="0" r="0" b="2540"/>
            <wp:docPr id="2100012645" name="Picture 1" descr="A medical form with many form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12645" name="Picture 1" descr="A medical form with many form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10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02E9" w:rsidRPr="00F35911" w:rsidSect="0004418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DC13" w14:textId="77777777" w:rsidR="0004418C" w:rsidRDefault="0004418C" w:rsidP="00F35911">
      <w:pPr>
        <w:spacing w:after="0" w:line="240" w:lineRule="auto"/>
      </w:pPr>
      <w:r>
        <w:separator/>
      </w:r>
    </w:p>
  </w:endnote>
  <w:endnote w:type="continuationSeparator" w:id="0">
    <w:p w14:paraId="7E1E302D" w14:textId="77777777" w:rsidR="0004418C" w:rsidRDefault="0004418C" w:rsidP="00F3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A730" w14:textId="77777777" w:rsidR="0004418C" w:rsidRDefault="0004418C" w:rsidP="00F35911">
      <w:pPr>
        <w:spacing w:after="0" w:line="240" w:lineRule="auto"/>
      </w:pPr>
      <w:r>
        <w:separator/>
      </w:r>
    </w:p>
  </w:footnote>
  <w:footnote w:type="continuationSeparator" w:id="0">
    <w:p w14:paraId="7A74C213" w14:textId="77777777" w:rsidR="0004418C" w:rsidRDefault="0004418C" w:rsidP="00F3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AA97" w14:textId="2423C036" w:rsidR="00F35911" w:rsidRDefault="00F35911" w:rsidP="00F359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D2153"/>
    <w:multiLevelType w:val="hybridMultilevel"/>
    <w:tmpl w:val="9858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8210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963CD"/>
    <w:multiLevelType w:val="hybridMultilevel"/>
    <w:tmpl w:val="D5CE00EA"/>
    <w:lvl w:ilvl="0" w:tplc="B322BB16">
      <w:start w:val="19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E09B0"/>
    <w:multiLevelType w:val="hybridMultilevel"/>
    <w:tmpl w:val="9B3A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D0A3E"/>
    <w:multiLevelType w:val="hybridMultilevel"/>
    <w:tmpl w:val="51BC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48820">
    <w:abstractNumId w:val="3"/>
  </w:num>
  <w:num w:numId="2" w16cid:durableId="418447634">
    <w:abstractNumId w:val="0"/>
  </w:num>
  <w:num w:numId="3" w16cid:durableId="1577209416">
    <w:abstractNumId w:val="2"/>
  </w:num>
  <w:num w:numId="4" w16cid:durableId="28357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911"/>
    <w:rsid w:val="0004418C"/>
    <w:rsid w:val="00134C9F"/>
    <w:rsid w:val="002A6B49"/>
    <w:rsid w:val="002E726C"/>
    <w:rsid w:val="00341650"/>
    <w:rsid w:val="00372F5C"/>
    <w:rsid w:val="00493C25"/>
    <w:rsid w:val="004A7555"/>
    <w:rsid w:val="00581BBC"/>
    <w:rsid w:val="00745EE1"/>
    <w:rsid w:val="007D4C65"/>
    <w:rsid w:val="00842DAE"/>
    <w:rsid w:val="00BE4527"/>
    <w:rsid w:val="00D94664"/>
    <w:rsid w:val="00DA6CFA"/>
    <w:rsid w:val="00F35911"/>
    <w:rsid w:val="00F502E9"/>
    <w:rsid w:val="00F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4127878"/>
  <w15:docId w15:val="{722F1674-9AF0-4553-AF39-581AA803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59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5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11"/>
  </w:style>
  <w:style w:type="paragraph" w:styleId="Footer">
    <w:name w:val="footer"/>
    <w:basedOn w:val="Normal"/>
    <w:link w:val="FooterChar"/>
    <w:uiPriority w:val="99"/>
    <w:unhideWhenUsed/>
    <w:rsid w:val="00F35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3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Kiersten</dc:creator>
  <cp:keywords/>
  <dc:description/>
  <cp:lastModifiedBy>Klein, Kiersten</cp:lastModifiedBy>
  <cp:revision>2</cp:revision>
  <cp:lastPrinted>2024-03-05T13:32:00Z</cp:lastPrinted>
  <dcterms:created xsi:type="dcterms:W3CDTF">2024-02-14T20:40:00Z</dcterms:created>
  <dcterms:modified xsi:type="dcterms:W3CDTF">2024-03-08T21:00:00Z</dcterms:modified>
</cp:coreProperties>
</file>